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4" w:rsidRDefault="00D03734" w:rsidP="00D03734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D03734" w:rsidRPr="00535C48" w:rsidRDefault="00D03734" w:rsidP="00D03734">
      <w:pPr>
        <w:spacing w:line="120" w:lineRule="exact"/>
        <w:jc w:val="center"/>
        <w:rPr>
          <w:b/>
        </w:rPr>
      </w:pPr>
    </w:p>
    <w:p w:rsidR="00D03734" w:rsidRPr="00535C48" w:rsidRDefault="00D03734" w:rsidP="00D03734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D03734" w:rsidRDefault="00D03734" w:rsidP="00D03734">
      <w:pPr>
        <w:spacing w:line="240" w:lineRule="atLeast"/>
      </w:pPr>
    </w:p>
    <w:p w:rsidR="00D03734" w:rsidRDefault="00D03734" w:rsidP="00D03734">
      <w:pPr>
        <w:spacing w:line="240" w:lineRule="atLeast"/>
      </w:pPr>
    </w:p>
    <w:p w:rsidR="00D03734" w:rsidRPr="00535C48" w:rsidRDefault="00D03734" w:rsidP="00D03734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03734" w:rsidRPr="00535C48" w:rsidRDefault="00D03734" w:rsidP="00D03734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D03734" w:rsidRPr="00535C48" w:rsidRDefault="00D03734" w:rsidP="00D03734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D03734" w:rsidRPr="00535C48" w:rsidRDefault="00D03734" w:rsidP="00D03734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D03734" w:rsidRPr="00535C48" w:rsidRDefault="00D03734" w:rsidP="00D03734">
      <w:pPr>
        <w:ind w:firstLine="709"/>
      </w:pPr>
      <w:r w:rsidRPr="00535C48">
        <w:t>3. Методические рекомендации ориентированы на следующих лиц:</w:t>
      </w:r>
    </w:p>
    <w:p w:rsidR="00D03734" w:rsidRPr="00535C48" w:rsidRDefault="00D03734" w:rsidP="00D03734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D03734" w:rsidRPr="00535C48" w:rsidRDefault="00D03734" w:rsidP="00D03734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D03734" w:rsidRDefault="00D03734" w:rsidP="00D03734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D03734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D03734" w:rsidRPr="00535C48" w:rsidRDefault="00D03734" w:rsidP="00D03734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D03734" w:rsidRPr="00535C48" w:rsidRDefault="00D03734" w:rsidP="00D03734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D03734" w:rsidRPr="00535C48" w:rsidRDefault="00D03734" w:rsidP="00D03734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D03734" w:rsidRPr="00535C48" w:rsidRDefault="00D03734" w:rsidP="00D03734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D03734" w:rsidRPr="00535C48" w:rsidRDefault="00D03734" w:rsidP="00D03734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D03734" w:rsidRPr="00535C48" w:rsidRDefault="00D03734" w:rsidP="00D03734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D03734" w:rsidRPr="00535C48" w:rsidRDefault="00D03734" w:rsidP="00D03734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D03734" w:rsidRPr="00535C48" w:rsidRDefault="00D03734" w:rsidP="00D03734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D03734" w:rsidRPr="00535C48" w:rsidRDefault="00D03734" w:rsidP="00D03734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D03734" w:rsidRPr="00535C48" w:rsidRDefault="00D03734" w:rsidP="00D03734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D03734" w:rsidRPr="00535C48" w:rsidRDefault="00D03734" w:rsidP="00D03734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D03734" w:rsidRPr="00535C48" w:rsidRDefault="00D03734" w:rsidP="00D03734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D03734" w:rsidRPr="00535C48" w:rsidRDefault="00D03734" w:rsidP="00D03734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D03734" w:rsidRPr="00535C48" w:rsidRDefault="00D03734" w:rsidP="00D03734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D03734" w:rsidRPr="00535C48" w:rsidRDefault="00D03734" w:rsidP="00D03734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D03734" w:rsidRPr="00535C48" w:rsidRDefault="00D03734" w:rsidP="00D03734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D03734" w:rsidRPr="00535C48" w:rsidDel="00C14BE2" w:rsidRDefault="00D03734" w:rsidP="00D03734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D03734" w:rsidRPr="00535C48" w:rsidRDefault="00D03734" w:rsidP="00D03734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D03734" w:rsidRPr="00535C48" w:rsidRDefault="00D03734" w:rsidP="00D03734">
      <w:pPr>
        <w:ind w:firstLine="709"/>
      </w:pPr>
      <w:r w:rsidRPr="00535C48">
        <w:t>10. В обращении указываются следующие сведения:</w:t>
      </w:r>
    </w:p>
    <w:p w:rsidR="00D03734" w:rsidRPr="00535C48" w:rsidRDefault="00D03734" w:rsidP="00D03734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D03734" w:rsidRPr="00535C48" w:rsidRDefault="00D03734" w:rsidP="00D03734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D03734" w:rsidRPr="00535C48" w:rsidRDefault="00D03734" w:rsidP="00D03734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D03734" w:rsidRPr="00535C48" w:rsidRDefault="00D03734" w:rsidP="00D03734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D03734" w:rsidRPr="00535C48" w:rsidRDefault="00D03734" w:rsidP="00D03734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D03734" w:rsidRPr="00535C48" w:rsidRDefault="00D03734" w:rsidP="00D03734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D03734" w:rsidRPr="00535C48" w:rsidRDefault="00D03734" w:rsidP="00D03734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D03734" w:rsidRPr="00535C48" w:rsidRDefault="00D03734" w:rsidP="00D03734">
      <w:pPr>
        <w:ind w:firstLine="709"/>
      </w:pPr>
      <w:r w:rsidRPr="00535C48">
        <w:t>8) вид договора (трудовой или гражданско-правовой);</w:t>
      </w:r>
    </w:p>
    <w:p w:rsidR="00D03734" w:rsidRPr="00535C48" w:rsidRDefault="00D03734" w:rsidP="00D03734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D03734" w:rsidRPr="00535C48" w:rsidRDefault="00D03734" w:rsidP="00D03734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D03734" w:rsidRPr="00535C48" w:rsidRDefault="00D03734" w:rsidP="00D03734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D03734" w:rsidRPr="00535C48" w:rsidRDefault="00D03734" w:rsidP="00D03734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D03734" w:rsidRPr="00535C48" w:rsidRDefault="00D03734" w:rsidP="00D03734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D03734" w:rsidRPr="00535C48" w:rsidRDefault="00D03734" w:rsidP="00D03734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D03734" w:rsidRPr="00535C48" w:rsidRDefault="00D03734" w:rsidP="00D03734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D03734" w:rsidRPr="00535C48" w:rsidRDefault="00D03734" w:rsidP="00D03734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D03734" w:rsidRPr="00535C48" w:rsidRDefault="00D03734" w:rsidP="00D03734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D03734" w:rsidRPr="00535C48" w:rsidRDefault="00D03734" w:rsidP="00D03734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D03734" w:rsidRPr="00535C48" w:rsidRDefault="00D03734" w:rsidP="00D03734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D03734" w:rsidRPr="00535C48" w:rsidRDefault="00D03734" w:rsidP="00D03734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D03734" w:rsidRPr="00535C48" w:rsidRDefault="00D03734" w:rsidP="00D03734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D03734" w:rsidRPr="00535C48" w:rsidRDefault="00D03734" w:rsidP="00D03734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D03734" w:rsidRPr="00535C48" w:rsidRDefault="00D03734" w:rsidP="00D03734">
      <w:pPr>
        <w:ind w:firstLine="709"/>
      </w:pPr>
      <w:r w:rsidRPr="00535C48">
        <w:t>регистрации имущества и сделок с ним;</w:t>
      </w:r>
    </w:p>
    <w:p w:rsidR="00D03734" w:rsidRPr="00535C48" w:rsidRDefault="00D03734" w:rsidP="00D03734">
      <w:pPr>
        <w:ind w:firstLine="709"/>
      </w:pPr>
      <w:r w:rsidRPr="00535C48">
        <w:t>проведения государственной экспертизы и выдачи заключений;</w:t>
      </w:r>
    </w:p>
    <w:p w:rsidR="00D03734" w:rsidRPr="00535C48" w:rsidRDefault="00D03734" w:rsidP="00D03734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03734" w:rsidRPr="00535C48" w:rsidRDefault="00D03734" w:rsidP="00D03734">
      <w:pPr>
        <w:ind w:firstLine="709"/>
      </w:pPr>
      <w:r w:rsidRPr="00535C48">
        <w:t>осуществления государственного надзора и (или) контроля;</w:t>
      </w:r>
    </w:p>
    <w:p w:rsidR="00D03734" w:rsidRPr="00535C48" w:rsidRDefault="00D03734" w:rsidP="00D03734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D03734" w:rsidRPr="00535C48" w:rsidRDefault="00D03734" w:rsidP="00D03734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D03734" w:rsidRPr="00535C48" w:rsidRDefault="00D03734" w:rsidP="00D03734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D03734" w:rsidRPr="00535C48" w:rsidRDefault="00D03734" w:rsidP="00D03734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D03734" w:rsidRPr="00535C48" w:rsidRDefault="00D03734" w:rsidP="00D03734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D03734" w:rsidRPr="00535C48" w:rsidRDefault="00D03734" w:rsidP="00D03734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D03734" w:rsidRPr="00535C48" w:rsidRDefault="00D03734" w:rsidP="00D03734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D03734" w:rsidRPr="00535C48" w:rsidRDefault="00D03734" w:rsidP="00D03734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D03734" w:rsidRPr="00535C48" w:rsidRDefault="00D03734" w:rsidP="00D03734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D03734" w:rsidRPr="00535C48" w:rsidRDefault="00D03734" w:rsidP="00D03734">
      <w:pPr>
        <w:ind w:firstLine="709"/>
      </w:pPr>
      <w:r w:rsidRPr="00535C48">
        <w:t>1) наличие соответствующего обращения гражданина;</w:t>
      </w:r>
    </w:p>
    <w:p w:rsidR="00D03734" w:rsidRPr="00535C48" w:rsidRDefault="00D03734" w:rsidP="00D03734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D03734" w:rsidRPr="00535C48" w:rsidRDefault="00D03734" w:rsidP="00D03734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D03734" w:rsidRPr="00535C48" w:rsidRDefault="00D03734" w:rsidP="00D03734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D03734" w:rsidRDefault="00D03734" w:rsidP="00D03734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D03734" w:rsidRPr="00535C48" w:rsidRDefault="00D03734" w:rsidP="00D03734">
      <w:pPr>
        <w:ind w:firstLine="709"/>
      </w:pPr>
    </w:p>
    <w:p w:rsidR="00D03734" w:rsidRDefault="00D03734" w:rsidP="00D03734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D03734" w:rsidRDefault="00D03734" w:rsidP="00D03734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D03734" w:rsidRPr="00535C48" w:rsidRDefault="00D03734" w:rsidP="00D03734">
      <w:pPr>
        <w:spacing w:line="240" w:lineRule="atLeast"/>
        <w:jc w:val="center"/>
      </w:pPr>
      <w:r w:rsidRPr="00535C48">
        <w:t>замещал должность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D03734" w:rsidRPr="00535C48" w:rsidRDefault="00D03734" w:rsidP="00D03734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D03734" w:rsidRPr="00535C48" w:rsidRDefault="00D03734" w:rsidP="00D03734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D03734" w:rsidRPr="00535C48" w:rsidRDefault="00D03734" w:rsidP="00D03734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D03734" w:rsidRPr="00535C48" w:rsidRDefault="00D03734" w:rsidP="00D03734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D03734" w:rsidRPr="00535C48" w:rsidRDefault="00D03734" w:rsidP="00D03734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D03734" w:rsidRPr="00535C48" w:rsidRDefault="00D03734" w:rsidP="00D03734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D03734" w:rsidRPr="00535C48" w:rsidRDefault="00D03734" w:rsidP="00D03734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D03734" w:rsidRPr="00535C48" w:rsidRDefault="00D03734" w:rsidP="00D03734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D03734" w:rsidRPr="00535C48" w:rsidRDefault="00D03734" w:rsidP="00D03734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D03734" w:rsidRPr="00535C48" w:rsidRDefault="00D03734" w:rsidP="00D03734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D03734" w:rsidRPr="00535C48" w:rsidRDefault="00D03734" w:rsidP="00D03734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D03734" w:rsidRPr="00535C48" w:rsidRDefault="00D03734" w:rsidP="00D03734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D03734" w:rsidRPr="00535C48" w:rsidRDefault="00D03734" w:rsidP="00D03734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03734" w:rsidRPr="00535C48" w:rsidRDefault="00D03734" w:rsidP="00D03734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D03734" w:rsidRPr="00535C48" w:rsidRDefault="00D03734" w:rsidP="00D03734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03734" w:rsidRPr="00535C48" w:rsidRDefault="00D03734" w:rsidP="00D03734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D03734" w:rsidRPr="00535C48" w:rsidRDefault="00D03734" w:rsidP="00D03734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D03734" w:rsidRPr="00535C48" w:rsidRDefault="00D03734" w:rsidP="00D03734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D03734" w:rsidRPr="00535C48" w:rsidRDefault="00D03734" w:rsidP="00D03734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D03734" w:rsidRPr="00535C48" w:rsidRDefault="00D03734" w:rsidP="00D03734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D03734" w:rsidRPr="00535C48" w:rsidRDefault="00D03734" w:rsidP="00D03734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D03734" w:rsidRPr="00535C48" w:rsidRDefault="00D03734" w:rsidP="00D03734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D03734" w:rsidRPr="00535C48" w:rsidRDefault="00D03734" w:rsidP="00D03734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D03734" w:rsidRPr="00535C48" w:rsidRDefault="00D03734" w:rsidP="00D03734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D03734" w:rsidRPr="00535C48" w:rsidRDefault="00D03734" w:rsidP="00D03734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D03734" w:rsidRPr="00535C48" w:rsidRDefault="00D03734" w:rsidP="00D03734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D03734" w:rsidRPr="00535C48" w:rsidRDefault="00D03734" w:rsidP="00D03734">
      <w:pPr>
        <w:ind w:firstLine="709"/>
      </w:pPr>
    </w:p>
    <w:p w:rsidR="00D03734" w:rsidRDefault="00D03734" w:rsidP="00D03734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D03734" w:rsidRPr="00535C48" w:rsidRDefault="00D03734" w:rsidP="00D03734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D03734" w:rsidRPr="00535C48" w:rsidRDefault="00D03734" w:rsidP="00D03734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D03734" w:rsidRPr="00535C48" w:rsidRDefault="00D03734" w:rsidP="00D03734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D03734" w:rsidRPr="00535C48" w:rsidRDefault="00D03734" w:rsidP="00D03734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D03734" w:rsidRPr="00535C48" w:rsidRDefault="00D03734" w:rsidP="00D03734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D03734" w:rsidRPr="00535C48" w:rsidRDefault="00D03734" w:rsidP="00D03734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D03734" w:rsidRDefault="00D03734" w:rsidP="00D03734">
      <w:pPr>
        <w:ind w:firstLine="709"/>
      </w:pPr>
    </w:p>
    <w:p w:rsidR="00D03734" w:rsidRDefault="00D03734" w:rsidP="00D03734">
      <w:pPr>
        <w:ind w:firstLine="709"/>
      </w:pPr>
    </w:p>
    <w:p w:rsidR="00D03734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D03734" w:rsidRPr="00535C48" w:rsidRDefault="00D03734" w:rsidP="00D03734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D03734" w:rsidRPr="00535C48" w:rsidRDefault="00D03734" w:rsidP="00D03734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D03734" w:rsidRPr="00535C48" w:rsidRDefault="00D03734" w:rsidP="00D03734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D03734" w:rsidRPr="00535C48" w:rsidRDefault="00D03734" w:rsidP="00D03734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D03734" w:rsidRPr="00535C48" w:rsidRDefault="00D03734" w:rsidP="00D03734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D03734" w:rsidRPr="00535C48" w:rsidRDefault="00D03734" w:rsidP="00D03734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D03734" w:rsidRPr="00535C48" w:rsidRDefault="00D03734" w:rsidP="00D03734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D03734" w:rsidRPr="00535C48" w:rsidRDefault="00D03734" w:rsidP="00D03734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D03734" w:rsidRPr="00535C48" w:rsidRDefault="00D03734" w:rsidP="00D03734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D03734" w:rsidRPr="00535C48" w:rsidRDefault="00D03734" w:rsidP="00D03734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D03734" w:rsidRPr="00535C48" w:rsidRDefault="00D03734" w:rsidP="00D03734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D03734" w:rsidRPr="00535C48" w:rsidRDefault="00D03734" w:rsidP="00D03734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D03734" w:rsidRPr="00535C48" w:rsidRDefault="00D03734" w:rsidP="00D03734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D03734" w:rsidRPr="00535C48" w:rsidRDefault="00D03734" w:rsidP="00D03734">
      <w:pPr>
        <w:ind w:firstLine="709"/>
      </w:pPr>
      <w:r w:rsidRPr="00535C48">
        <w:t>б) число, месяц, год и место рождения гражданина;</w:t>
      </w:r>
    </w:p>
    <w:p w:rsidR="00D03734" w:rsidRPr="00535C48" w:rsidRDefault="00D03734" w:rsidP="00D03734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D03734" w:rsidRPr="00535C48" w:rsidRDefault="00D03734" w:rsidP="00D03734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D03734" w:rsidRPr="00535C48" w:rsidRDefault="00D03734" w:rsidP="00D03734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D03734" w:rsidRPr="00535C48" w:rsidRDefault="00D03734" w:rsidP="00D03734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D03734" w:rsidRPr="00535C48" w:rsidRDefault="00D03734" w:rsidP="00D03734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03734" w:rsidRPr="00535C48" w:rsidRDefault="00D03734" w:rsidP="00D03734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03734" w:rsidRPr="00535C48" w:rsidRDefault="00D03734" w:rsidP="00D03734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03734" w:rsidRPr="00535C48" w:rsidRDefault="00D03734" w:rsidP="00D03734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D03734" w:rsidRPr="00535C48" w:rsidRDefault="00D03734" w:rsidP="00D03734">
      <w:pPr>
        <w:ind w:firstLine="709"/>
      </w:pPr>
      <w:r w:rsidRPr="00535C48">
        <w:t>а) дата и номер гражданско-правового договора;</w:t>
      </w:r>
    </w:p>
    <w:p w:rsidR="00D03734" w:rsidRPr="00535C48" w:rsidRDefault="00D03734" w:rsidP="00D03734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D03734" w:rsidRPr="00535C48" w:rsidRDefault="00D03734" w:rsidP="00D03734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D03734" w:rsidRPr="00535C48" w:rsidRDefault="00D03734" w:rsidP="00D03734">
      <w:pPr>
        <w:ind w:firstLine="709"/>
      </w:pPr>
      <w:r w:rsidRPr="00535C48">
        <w:t>г) стоимость работ (услуг) по гражданско-правовому договору.</w:t>
      </w:r>
    </w:p>
    <w:p w:rsidR="00D03734" w:rsidRPr="00535C48" w:rsidRDefault="00D03734" w:rsidP="00D03734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D03734" w:rsidRPr="00535C48" w:rsidRDefault="00D03734" w:rsidP="00D03734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D03734" w:rsidRPr="00535C48" w:rsidRDefault="00D03734" w:rsidP="00D03734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D03734" w:rsidRPr="00535C48" w:rsidRDefault="00D03734" w:rsidP="00D03734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D03734" w:rsidRPr="00535C48" w:rsidRDefault="00D03734" w:rsidP="00D03734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D03734" w:rsidRPr="00535C48" w:rsidRDefault="00D03734" w:rsidP="00D03734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D03734" w:rsidRPr="00535C48" w:rsidRDefault="00D03734" w:rsidP="00D03734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D03734" w:rsidRPr="00535C48" w:rsidRDefault="00D03734" w:rsidP="00D03734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D03734" w:rsidRPr="00535C48" w:rsidRDefault="00D03734" w:rsidP="00D03734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D03734" w:rsidRPr="00535C48" w:rsidRDefault="00D03734" w:rsidP="00D03734">
      <w:pPr>
        <w:ind w:firstLine="709"/>
      </w:pPr>
      <w:r w:rsidRPr="00535C48">
        <w:t>влечет наложение административного штрафа:</w:t>
      </w:r>
    </w:p>
    <w:p w:rsidR="00D03734" w:rsidRPr="00535C48" w:rsidRDefault="00D03734" w:rsidP="00D03734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D03734" w:rsidRPr="00535C48" w:rsidRDefault="00D03734" w:rsidP="00D03734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D03734" w:rsidRPr="00535C48" w:rsidRDefault="00D03734" w:rsidP="00D03734">
      <w:pPr>
        <w:ind w:firstLine="709"/>
      </w:pPr>
      <w:r w:rsidRPr="00535C48">
        <w:t>на юридических лиц - от ста тысяч до пятисот тысяч рублей.</w:t>
      </w:r>
    </w:p>
    <w:p w:rsidR="00D03734" w:rsidRPr="00535C48" w:rsidRDefault="00D03734" w:rsidP="00D03734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D03734" w:rsidRPr="00535C48" w:rsidRDefault="00D03734" w:rsidP="00D03734">
      <w:pPr>
        <w:ind w:firstLine="709"/>
      </w:pPr>
      <w:r w:rsidRPr="00535C48">
        <w:t>67. Данные нарушения могут, в том числе, состоять в том, что:</w:t>
      </w:r>
    </w:p>
    <w:p w:rsidR="00D03734" w:rsidRPr="00535C48" w:rsidRDefault="00D03734" w:rsidP="00D03734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D03734" w:rsidRPr="00535C48" w:rsidRDefault="00D03734" w:rsidP="00D03734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D03734" w:rsidRPr="00535C48" w:rsidRDefault="00D03734" w:rsidP="00D03734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D03734" w:rsidRPr="00535C48" w:rsidRDefault="00D03734" w:rsidP="00D03734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D03734" w:rsidRPr="00535C48" w:rsidRDefault="00D03734" w:rsidP="00D03734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D03734" w:rsidRDefault="00D03734" w:rsidP="00D03734">
      <w:pPr>
        <w:ind w:firstLine="709"/>
      </w:pPr>
    </w:p>
    <w:p w:rsidR="00D03734" w:rsidRPr="00535C48" w:rsidRDefault="00D03734" w:rsidP="00D03734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D03734" w:rsidRPr="00535C48" w:rsidRDefault="00D03734" w:rsidP="00D03734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D03734" w:rsidRPr="00535C48" w:rsidRDefault="00D03734" w:rsidP="00D03734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D03734" w:rsidRPr="00535C48" w:rsidRDefault="00D03734" w:rsidP="00D03734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D03734" w:rsidRPr="00535C48" w:rsidRDefault="00D03734" w:rsidP="00D03734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D03734" w:rsidRPr="00535C48" w:rsidRDefault="00D03734" w:rsidP="00D03734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D03734" w:rsidRPr="00535C48" w:rsidRDefault="00D03734" w:rsidP="00D03734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D03734" w:rsidRPr="00535C48" w:rsidRDefault="00D03734" w:rsidP="00D03734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D03734" w:rsidRPr="00535C48" w:rsidRDefault="00D03734" w:rsidP="00D03734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D03734" w:rsidRPr="00535C48" w:rsidRDefault="00D03734" w:rsidP="00D03734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D03734" w:rsidRPr="00535C48" w:rsidRDefault="00D03734" w:rsidP="00D03734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D03734" w:rsidRPr="00535C48" w:rsidRDefault="00D03734" w:rsidP="00D03734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D03734" w:rsidRPr="00535C48" w:rsidRDefault="00D03734" w:rsidP="00D03734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D03734" w:rsidRPr="00535C48" w:rsidRDefault="00D03734" w:rsidP="00D03734">
      <w:pPr>
        <w:ind w:firstLine="709"/>
      </w:pPr>
    </w:p>
    <w:p w:rsidR="00D03734" w:rsidRPr="00535C48" w:rsidRDefault="00D03734" w:rsidP="00D03734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03734" w:rsidRPr="00535C48" w:rsidRDefault="00D03734" w:rsidP="00D03734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D03734" w:rsidRPr="00535C48" w:rsidRDefault="00D03734" w:rsidP="00D03734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D03734" w:rsidRPr="00535C48" w:rsidRDefault="00D03734" w:rsidP="00D03734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D03734" w:rsidRDefault="00D03734" w:rsidP="00D03734"/>
    <w:p w:rsidR="00D03734" w:rsidRDefault="00D03734" w:rsidP="00D03734">
      <w:r>
        <w:t>___________________</w:t>
      </w:r>
    </w:p>
    <w:p w:rsidR="00D03734" w:rsidRDefault="00D03734" w:rsidP="00D03734">
      <w:pPr>
        <w:spacing w:line="120" w:lineRule="exact"/>
      </w:pPr>
    </w:p>
    <w:p w:rsidR="00D03734" w:rsidRPr="00535C48" w:rsidRDefault="00D03734" w:rsidP="00D03734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D03734" w:rsidRPr="00535C48" w:rsidRDefault="00D03734" w:rsidP="00D03734">
      <w:pPr>
        <w:spacing w:line="240" w:lineRule="atLeast"/>
      </w:pPr>
    </w:p>
    <w:p w:rsidR="00D03734" w:rsidRPr="00535C48" w:rsidRDefault="00D03734" w:rsidP="00D03734">
      <w:pPr>
        <w:spacing w:line="240" w:lineRule="atLeast"/>
      </w:pPr>
    </w:p>
    <w:p w:rsidR="00D03734" w:rsidRDefault="00D03734" w:rsidP="00D03734"/>
    <w:p w:rsidR="003B22D1" w:rsidRDefault="003B22D1"/>
    <w:sectPr w:rsidR="003B22D1" w:rsidSect="00535C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B8" w:rsidRDefault="006F52B8" w:rsidP="00D03734">
      <w:pPr>
        <w:spacing w:line="240" w:lineRule="auto"/>
      </w:pPr>
      <w:r>
        <w:separator/>
      </w:r>
    </w:p>
  </w:endnote>
  <w:endnote w:type="continuationSeparator" w:id="0">
    <w:p w:rsidR="006F52B8" w:rsidRDefault="006F52B8" w:rsidP="00D0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847F57" w:rsidRDefault="006F52B8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6F52B8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B8" w:rsidRDefault="006F52B8" w:rsidP="00D03734">
      <w:pPr>
        <w:spacing w:line="240" w:lineRule="auto"/>
      </w:pPr>
      <w:r>
        <w:separator/>
      </w:r>
    </w:p>
  </w:footnote>
  <w:footnote w:type="continuationSeparator" w:id="0">
    <w:p w:rsidR="006F52B8" w:rsidRDefault="006F52B8" w:rsidP="00D03734">
      <w:pPr>
        <w:spacing w:line="240" w:lineRule="auto"/>
      </w:pPr>
      <w:r>
        <w:continuationSeparator/>
      </w:r>
    </w:p>
  </w:footnote>
  <w:footnote w:id="1">
    <w:p w:rsidR="00D03734" w:rsidRPr="00535C48" w:rsidRDefault="00D03734" w:rsidP="00D03734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D03734" w:rsidRPr="00535C48" w:rsidRDefault="00D03734" w:rsidP="00D03734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D03734" w:rsidRPr="00535C48" w:rsidRDefault="00D03734" w:rsidP="00D03734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D03734" w:rsidRPr="00535C48" w:rsidRDefault="00D03734" w:rsidP="00D03734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D03734" w:rsidRPr="00535C48" w:rsidRDefault="00D03734" w:rsidP="00D03734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D03734" w:rsidRPr="00535C48" w:rsidRDefault="00D03734" w:rsidP="00D03734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6F52B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03734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6F52B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0"/>
    <w:rsid w:val="003B22D1"/>
    <w:rsid w:val="006F52B8"/>
    <w:rsid w:val="00A46BF0"/>
    <w:rsid w:val="00D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7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037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03734"/>
  </w:style>
  <w:style w:type="paragraph" w:styleId="a8">
    <w:name w:val="footnote text"/>
    <w:basedOn w:val="a"/>
    <w:link w:val="a9"/>
    <w:uiPriority w:val="99"/>
    <w:rsid w:val="00D03734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D03734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037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7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037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03734"/>
  </w:style>
  <w:style w:type="paragraph" w:styleId="a8">
    <w:name w:val="footnote text"/>
    <w:basedOn w:val="a"/>
    <w:link w:val="a9"/>
    <w:uiPriority w:val="99"/>
    <w:rsid w:val="00D03734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D03734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037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7779</Words>
  <Characters>44344</Characters>
  <Application>Microsoft Office Word</Application>
  <DocSecurity>0</DocSecurity>
  <Lines>369</Lines>
  <Paragraphs>104</Paragraphs>
  <ScaleCrop>false</ScaleCrop>
  <Company/>
  <LinksUpToDate>false</LinksUpToDate>
  <CharactersWithSpaces>52019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2017-12-14T13:40:00Z</dcterms:created>
  <dcterms:modified xsi:type="dcterms:W3CDTF">2017-12-14T13:41:00Z</dcterms:modified>
</cp:coreProperties>
</file>